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DA8" w:rsidRDefault="004D0DA8" w:rsidP="004D0DA8">
      <w:pPr>
        <w:pStyle w:val="Betarp"/>
        <w:ind w:left="3888" w:firstLine="1296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PATVIRTINTA</w:t>
      </w:r>
    </w:p>
    <w:p w:rsidR="004D0DA8" w:rsidRDefault="004D0DA8" w:rsidP="004D0DA8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Kelmės „Kūlverstuko“ lopšelio-darželio</w:t>
      </w:r>
    </w:p>
    <w:p w:rsidR="004D0DA8" w:rsidRDefault="004D0DA8" w:rsidP="004D0DA8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direktoriaus 2014 m. birželio 9 d.</w:t>
      </w:r>
    </w:p>
    <w:p w:rsidR="004D0DA8" w:rsidRDefault="004D0DA8" w:rsidP="004D0DA8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įsakymu Nr. V-38</w:t>
      </w:r>
    </w:p>
    <w:p w:rsidR="004D0DA8" w:rsidRDefault="004D0DA8" w:rsidP="004D0DA8">
      <w:pPr>
        <w:pStyle w:val="Betarp"/>
        <w:rPr>
          <w:rFonts w:ascii="Times New Roman" w:hAnsi="Times New Roman"/>
          <w:sz w:val="24"/>
          <w:szCs w:val="24"/>
        </w:rPr>
      </w:pPr>
    </w:p>
    <w:p w:rsidR="004D0DA8" w:rsidRDefault="004D0DA8" w:rsidP="004D0D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ĮSTAIGOS DARBUOTOJŲ VEIKSMŲ VAIKUI SUSIRGUS AR PATYRUS TRAUMĄ</w:t>
      </w:r>
    </w:p>
    <w:p w:rsidR="004D0DA8" w:rsidRDefault="004D0DA8" w:rsidP="004D0D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ĮSTAIGOJE IR TEISĖTŲ VAIKO ATSTOVŲ INFORMAVIMO APIE ĮSTAIGOJE PATIRTĄ TRAUMĄ AR ŪMIŲ SVEIKATOS SUTRIKIMŲ TVARKA</w:t>
      </w:r>
    </w:p>
    <w:p w:rsidR="004D0DA8" w:rsidRDefault="004D0DA8" w:rsidP="004D0DA8">
      <w:pPr>
        <w:pStyle w:val="Betarp"/>
        <w:rPr>
          <w:rFonts w:ascii="Times New Roman" w:hAnsi="Times New Roman"/>
          <w:b/>
          <w:sz w:val="24"/>
          <w:szCs w:val="24"/>
        </w:rPr>
      </w:pPr>
    </w:p>
    <w:p w:rsidR="004D0DA8" w:rsidRDefault="004D0DA8" w:rsidP="004D0DA8">
      <w:pPr>
        <w:pStyle w:val="Betarp"/>
        <w:rPr>
          <w:rFonts w:ascii="Times New Roman" w:hAnsi="Times New Roman"/>
          <w:b/>
          <w:sz w:val="24"/>
          <w:szCs w:val="24"/>
        </w:rPr>
      </w:pPr>
    </w:p>
    <w:p w:rsidR="004D0DA8" w:rsidRDefault="004D0DA8" w:rsidP="004D0DA8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 Vaikų priėmimo į lopšelį-darželį tvarka reglamentuojama Lietuvos higienos norma HN 75:2010 „Ikimokyklinio ugdymo mokykla: bendrieji sveikatos saugos reikalavimai“ patvirtinta Lietuvos Respublikos sveikatos apsaugos ministro 2010 m. balandžio 22 d. įsakymu Nr. V-313.</w:t>
      </w:r>
    </w:p>
    <w:p w:rsidR="004D0DA8" w:rsidRDefault="004D0DA8" w:rsidP="004D0DA8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Atvestus į lopšelį-darželį vaikus kiekvieną rytą apžiūri ir vėliau jų buvimo lopšelyje-darželyje metu stebi grupės auklėtojas.</w:t>
      </w:r>
    </w:p>
    <w:p w:rsidR="004D0DA8" w:rsidRDefault="004D0DA8" w:rsidP="004D0DA8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 Vaikui susirgus lopšelyje-darželyje:</w:t>
      </w:r>
    </w:p>
    <w:p w:rsidR="004D0DA8" w:rsidRDefault="004D0DA8" w:rsidP="004D0DA8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3.1. grupės auklėtojas apie vaiko sveikatos būklę nedelsdama informuoja vaiko tėvus bei lopšelyje-darželyje esantį sveikatos priežiūros specialistą;</w:t>
      </w:r>
    </w:p>
    <w:p w:rsidR="004D0DA8" w:rsidRDefault="004D0DA8" w:rsidP="004D0DA8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3.2. sveikatos priežiūros specialistas įvertina, ar vaikas gali toliau dalyvauti kasdienėje grupės veikloje;</w:t>
      </w:r>
    </w:p>
    <w:p w:rsidR="004D0DA8" w:rsidRDefault="004D0DA8" w:rsidP="004D0DA8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3.3. vaikui susirgus, jis paguldomas ramioje vietoje (miegamajame, sveikatos priežiūros kabinete) ir stebimas iki atvyks tėvai;</w:t>
      </w:r>
    </w:p>
    <w:p w:rsidR="004D0DA8" w:rsidRDefault="004D0DA8" w:rsidP="004D0DA8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3.4. jei kyla įtarimų, kad vaikas serga užkrečiamąja liga, jis atskiriamas nuo kitų vaikų ir stebimas iki atvyks tėvai;</w:t>
      </w:r>
    </w:p>
    <w:p w:rsidR="004D0DA8" w:rsidRDefault="004D0DA8" w:rsidP="004D0DA8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3.5. esant būtinybei, grupės auklėtojas ar sveikatos priežiūros specialistas nedelsdamas kviečia greitąją medicinos pagalbą.</w:t>
      </w:r>
    </w:p>
    <w:p w:rsidR="004D0DA8" w:rsidRDefault="004D0DA8" w:rsidP="004D0DA8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 Vaiką pasiimti iš įstaigos būtina:</w:t>
      </w:r>
    </w:p>
    <w:p w:rsidR="004D0DA8" w:rsidRDefault="004D0DA8" w:rsidP="004D0DA8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4.1. kai vaikui nustatomi ūmių užkrečiamųjų ligų požymiai (karščiuoja, skundžiasi skausmu, viduriuoja, vemia, ūmiai kosi, yra pūlingų išskyrų iš nosies), apžiūrų metu randama utėlių ar glindų;</w:t>
      </w:r>
    </w:p>
    <w:p w:rsidR="004D0DA8" w:rsidRDefault="004D0DA8" w:rsidP="004D0DA8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4.2. vaiko liga riboja jo dalyvavimą grupės veikloje;</w:t>
      </w:r>
    </w:p>
    <w:p w:rsidR="004D0DA8" w:rsidRDefault="004D0DA8" w:rsidP="004D0DA8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4.3. vaiko būklė reikalauja darbuotojų kompetencijos ir dėmesio, negu jie gali  suteikti, nepažeisdami kitų vaikų interesų;</w:t>
      </w:r>
    </w:p>
    <w:p w:rsidR="004D0DA8" w:rsidRDefault="004D0DA8" w:rsidP="004D0DA8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4.4. vaiko liga kelia pavojų kitų vaikų ir darbuotojų sveikatai.</w:t>
      </w:r>
    </w:p>
    <w:p w:rsidR="004D0DA8" w:rsidRDefault="004D0DA8" w:rsidP="004D0DA8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D0DA8" w:rsidRDefault="004D0DA8" w:rsidP="004D0DA8">
      <w:pPr>
        <w:pStyle w:val="Betarp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</w:p>
    <w:p w:rsidR="004D0DA8" w:rsidRDefault="004D0DA8" w:rsidP="004D0DA8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D0DA8" w:rsidRDefault="004D0DA8" w:rsidP="004D0DA8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D0DA8" w:rsidRDefault="004D0DA8" w:rsidP="004D0DA8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D0DA8" w:rsidRDefault="004D0DA8" w:rsidP="004D0DA8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D0DA8" w:rsidRDefault="004D0DA8" w:rsidP="004D0DA8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D0DA8" w:rsidRDefault="004D0DA8" w:rsidP="004D0DA8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D0DA8" w:rsidRDefault="004D0DA8" w:rsidP="004D0DA8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D0DA8" w:rsidRDefault="004D0DA8" w:rsidP="004D0DA8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D0DA8" w:rsidRDefault="004D0DA8" w:rsidP="004D0DA8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D0DA8" w:rsidRDefault="004D0DA8" w:rsidP="004D0DA8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D0DA8" w:rsidRDefault="004D0DA8" w:rsidP="004D0DA8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D0DA8" w:rsidRDefault="004D0DA8" w:rsidP="004D0DA8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D0DA8" w:rsidRDefault="004D0DA8" w:rsidP="004D0DA8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D0DA8" w:rsidRDefault="004D0DA8" w:rsidP="004D0DA8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D0DA8" w:rsidRDefault="004D0DA8" w:rsidP="004D0DA8">
      <w:pPr>
        <w:pStyle w:val="Betarp"/>
        <w:ind w:left="3888"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PATVIRTINTA</w:t>
      </w:r>
    </w:p>
    <w:p w:rsidR="004D0DA8" w:rsidRDefault="004D0DA8" w:rsidP="004D0DA8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Kelmės „Kūlverstuko“ lopšelio-darželio</w:t>
      </w:r>
    </w:p>
    <w:p w:rsidR="004D0DA8" w:rsidRDefault="004D0DA8" w:rsidP="004D0DA8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direktoriaus 2014 m. birželio  9  d.</w:t>
      </w:r>
    </w:p>
    <w:p w:rsidR="004D0DA8" w:rsidRDefault="004D0DA8" w:rsidP="004D0DA8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įsakymu Nr. V-38</w:t>
      </w:r>
    </w:p>
    <w:p w:rsidR="004D0DA8" w:rsidRDefault="004D0DA8" w:rsidP="004D0DA8">
      <w:pPr>
        <w:pStyle w:val="Betarp"/>
        <w:rPr>
          <w:rFonts w:ascii="Times New Roman" w:hAnsi="Times New Roman"/>
          <w:sz w:val="24"/>
          <w:szCs w:val="24"/>
        </w:rPr>
      </w:pPr>
    </w:p>
    <w:p w:rsidR="004D0DA8" w:rsidRDefault="004D0DA8" w:rsidP="004D0DA8">
      <w:pPr>
        <w:pStyle w:val="Betarp"/>
        <w:rPr>
          <w:rFonts w:ascii="Times New Roman" w:hAnsi="Times New Roman"/>
          <w:b/>
          <w:sz w:val="24"/>
          <w:szCs w:val="24"/>
        </w:rPr>
      </w:pPr>
    </w:p>
    <w:p w:rsidR="004D0DA8" w:rsidRDefault="004D0DA8" w:rsidP="004D0D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PIRMOS PAGALBOS ORGANIZAVIMO TVARKA</w:t>
      </w:r>
    </w:p>
    <w:p w:rsidR="004D0DA8" w:rsidRDefault="004D0DA8" w:rsidP="004D0D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</w:p>
    <w:p w:rsidR="004D0DA8" w:rsidRDefault="004D0DA8" w:rsidP="004D0D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</w:p>
    <w:p w:rsidR="004D0DA8" w:rsidRDefault="004D0DA8" w:rsidP="004D0DA8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 Įvykus nelaimei vaikus prižiūrintis auklėtojas ar sveikatos priežiūros specialistas turi neatidėliodamas suteikti nukentėjusiam vaikui pirmąją pagalbą.</w:t>
      </w:r>
    </w:p>
    <w:p w:rsidR="004D0DA8" w:rsidRDefault="004D0DA8" w:rsidP="004D0DA8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Jei reikalinga neatidėliotina medicinos pagalba – iškviesti greitąją medicininę pagalbą.</w:t>
      </w:r>
    </w:p>
    <w:p w:rsidR="004D0DA8" w:rsidRDefault="004D0DA8" w:rsidP="004D0DA8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 Apie įvykusį nelaimingą atsitikimą pranešti vaiko tėvams (globėjams).</w:t>
      </w:r>
    </w:p>
    <w:p w:rsidR="004D0DA8" w:rsidRDefault="004D0DA8" w:rsidP="004D0DA8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 Reikalui esant palydėti nukentėjusį vaiką į gydymo įstaigą.</w:t>
      </w:r>
    </w:p>
    <w:p w:rsidR="004D0DA8" w:rsidRDefault="004D0DA8" w:rsidP="004D0DA8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 Apie įvykį pranešti įstaigos administracijai.</w:t>
      </w:r>
    </w:p>
    <w:p w:rsidR="004D0DA8" w:rsidRDefault="004D0DA8" w:rsidP="004D0DA8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6. Reguliariai peržiūrėti ir papildyti pirmos pagalbos rinkinius grupėse. Pirmos pagalbos rinkinys turi būti vaikams nepasiekiamoje vietoje.</w:t>
      </w:r>
    </w:p>
    <w:p w:rsidR="004D0DA8" w:rsidRDefault="004D0DA8" w:rsidP="004D0DA8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7. Peržiūrėti ar pedagogai išklausę pirmos pagalbos mokymo kursus.</w:t>
      </w:r>
    </w:p>
    <w:p w:rsidR="004D0DA8" w:rsidRDefault="004D0DA8" w:rsidP="004D0DA8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8. Pedagogai grupėse turi turėti tėvų (globėjų) adresus ir telefonų numerius.</w:t>
      </w:r>
    </w:p>
    <w:p w:rsidR="004D0DA8" w:rsidRDefault="004D0DA8" w:rsidP="004D0DA8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D0DA8" w:rsidRDefault="004D0DA8" w:rsidP="004D0DA8">
      <w:pPr>
        <w:pStyle w:val="Betarp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</w:p>
    <w:p w:rsidR="004D0DA8" w:rsidRDefault="004D0DA8" w:rsidP="004D0DA8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4D0DA8" w:rsidRDefault="004D0DA8" w:rsidP="004D0DA8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4D0DA8" w:rsidRDefault="004D0DA8" w:rsidP="004D0DA8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4D0DA8" w:rsidRDefault="004D0DA8" w:rsidP="004D0DA8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4D0DA8" w:rsidRDefault="004D0DA8" w:rsidP="004D0DA8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4D0DA8" w:rsidRDefault="004D0DA8" w:rsidP="004D0DA8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4D0DA8" w:rsidRDefault="004D0DA8" w:rsidP="004D0DA8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4D0DA8" w:rsidRDefault="004D0DA8" w:rsidP="004D0DA8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4D0DA8" w:rsidRDefault="004D0DA8" w:rsidP="004D0DA8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4D0DA8" w:rsidRDefault="004D0DA8" w:rsidP="004D0DA8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4D0DA8" w:rsidRDefault="004D0DA8" w:rsidP="004D0DA8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4D0DA8" w:rsidRDefault="004D0DA8" w:rsidP="004D0DA8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4D0DA8" w:rsidRDefault="004D0DA8" w:rsidP="004D0DA8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4D0DA8" w:rsidRDefault="004D0DA8" w:rsidP="004D0DA8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4D0DA8" w:rsidRDefault="004D0DA8" w:rsidP="004D0DA8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4D0DA8" w:rsidRDefault="004D0DA8" w:rsidP="004D0DA8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4D0DA8" w:rsidRDefault="004D0DA8" w:rsidP="004D0DA8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4D0DA8" w:rsidRDefault="004D0DA8" w:rsidP="004D0DA8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4D0DA8" w:rsidRDefault="004D0DA8" w:rsidP="004D0DA8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4D0DA8" w:rsidRDefault="004D0DA8" w:rsidP="004D0DA8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4D0DA8" w:rsidRDefault="004D0DA8" w:rsidP="004D0DA8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4D0DA8" w:rsidRDefault="004D0DA8" w:rsidP="004D0DA8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4D0DA8" w:rsidRDefault="004D0DA8" w:rsidP="004D0DA8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4D0DA8" w:rsidRDefault="004D0DA8" w:rsidP="004D0DA8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4D0DA8" w:rsidRDefault="004D0DA8" w:rsidP="004D0DA8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4D0DA8" w:rsidRDefault="004D0DA8" w:rsidP="004D0DA8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4D0DA8" w:rsidRDefault="004D0DA8" w:rsidP="004D0DA8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4D0DA8" w:rsidRDefault="004D0DA8" w:rsidP="004D0DA8">
      <w:pPr>
        <w:pStyle w:val="Betarp"/>
        <w:jc w:val="center"/>
        <w:rPr>
          <w:rFonts w:ascii="Times New Roman" w:hAnsi="Times New Roman"/>
          <w:sz w:val="24"/>
          <w:szCs w:val="24"/>
        </w:rPr>
      </w:pPr>
    </w:p>
    <w:p w:rsidR="004D0DA8" w:rsidRDefault="004D0DA8" w:rsidP="004D0DA8">
      <w:pPr>
        <w:pStyle w:val="Betarp"/>
        <w:ind w:left="3888"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PATVIRTINTA</w:t>
      </w:r>
    </w:p>
    <w:p w:rsidR="004D0DA8" w:rsidRDefault="004D0DA8" w:rsidP="004D0DA8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Kelmės „Kūlverstuko“ lopšelio-darželio</w:t>
      </w:r>
    </w:p>
    <w:p w:rsidR="004D0DA8" w:rsidRDefault="004D0DA8" w:rsidP="004D0DA8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direktoriaus 2014 m. birželio 9 d.</w:t>
      </w:r>
    </w:p>
    <w:p w:rsidR="004D0DA8" w:rsidRDefault="004D0DA8" w:rsidP="004D0DA8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įsakymu Nr. V-38</w:t>
      </w:r>
    </w:p>
    <w:p w:rsidR="004D0DA8" w:rsidRDefault="004D0DA8" w:rsidP="004D0DA8">
      <w:pPr>
        <w:pStyle w:val="Betarp"/>
        <w:rPr>
          <w:rFonts w:ascii="Times New Roman" w:hAnsi="Times New Roman"/>
          <w:sz w:val="24"/>
          <w:szCs w:val="24"/>
        </w:rPr>
      </w:pPr>
    </w:p>
    <w:p w:rsidR="004D0DA8" w:rsidRDefault="004D0DA8" w:rsidP="004D0DA8">
      <w:pPr>
        <w:pStyle w:val="Betarp"/>
        <w:rPr>
          <w:rFonts w:ascii="Times New Roman" w:hAnsi="Times New Roman"/>
          <w:b/>
          <w:sz w:val="24"/>
          <w:szCs w:val="24"/>
        </w:rPr>
      </w:pPr>
    </w:p>
    <w:p w:rsidR="004D0DA8" w:rsidRDefault="004D0DA8" w:rsidP="004D0D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VAIKŲ APŽIŪROS DĖL ASMENS HIGIENOS, PEDIUKULIOZĖS IR NIEŽŲ TVARKA</w:t>
      </w:r>
    </w:p>
    <w:p w:rsidR="004D0DA8" w:rsidRDefault="004D0DA8" w:rsidP="004D0D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</w:p>
    <w:p w:rsidR="004D0DA8" w:rsidRDefault="004D0DA8" w:rsidP="004D0DA8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</w:p>
    <w:p w:rsidR="004D0DA8" w:rsidRDefault="004D0DA8" w:rsidP="004D0DA8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 Gautas išankstinis tėvų sutikimas atlikti vaiko apsikrėtusio utėlėmis (pedikulioze) patikrinimą lopšelyje-darželyje.</w:t>
      </w:r>
    </w:p>
    <w:p w:rsidR="004D0DA8" w:rsidRDefault="004D0DA8" w:rsidP="004D0DA8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Patikrinimas dėl užsikrėtimo utėlėmis atliekamas daugiausia po atostogų arba įtarus epidemiologines reikmes (patikrinimą atlieka grupės auklėtojas, auklėtojos padėjėjas ir sveikatos priežiūros specialistas).</w:t>
      </w:r>
    </w:p>
    <w:p w:rsidR="004D0DA8" w:rsidRDefault="004D0DA8" w:rsidP="004D0DA8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 Radus glindų ar utėlių informuojama lopšelio-darželio administracija ir tėvai (globėjai).</w:t>
      </w:r>
    </w:p>
    <w:p w:rsidR="004D0DA8" w:rsidRDefault="004D0DA8" w:rsidP="004D0DA8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 Informuojama visą lopšelio-darželio bendruomenę, apie tai, kad lopšelyje-darželyje atsirado utėlių ir rekomenduojama tėvams (globėjams) patikrinti vaikų galvos plaukus.</w:t>
      </w:r>
    </w:p>
    <w:p w:rsidR="004D0DA8" w:rsidRDefault="004D0DA8" w:rsidP="004D0DA8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 Informacija talpinama skelbimo lentose.</w:t>
      </w:r>
    </w:p>
    <w:p w:rsidR="004D0DA8" w:rsidRDefault="004D0DA8" w:rsidP="004D0DA8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6. Informaciją ir atmintines „</w:t>
      </w:r>
      <w:proofErr w:type="spellStart"/>
      <w:r>
        <w:rPr>
          <w:rFonts w:ascii="Times New Roman" w:hAnsi="Times New Roman"/>
          <w:sz w:val="24"/>
          <w:szCs w:val="24"/>
        </w:rPr>
        <w:t>Utėlėtumo</w:t>
      </w:r>
      <w:proofErr w:type="spellEnd"/>
      <w:r>
        <w:rPr>
          <w:rFonts w:ascii="Times New Roman" w:hAnsi="Times New Roman"/>
          <w:sz w:val="24"/>
          <w:szCs w:val="24"/>
        </w:rPr>
        <w:t xml:space="preserve"> profilaktika“ perduodama tėvams (globėjams) apie vaiko užsikrėtimą utėlėmis, bei utėlių naikinimo būdus.</w:t>
      </w:r>
    </w:p>
    <w:p w:rsidR="004D0DA8" w:rsidRDefault="004D0DA8" w:rsidP="004D0DA8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7. Tėvai (globėjai) informuojami, kad vaikas gali įstaigą lankyti tik išvalius galvą.</w:t>
      </w:r>
    </w:p>
    <w:p w:rsidR="004D0DA8" w:rsidRDefault="004D0DA8" w:rsidP="004D0DA8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8. Atvykus vaikui po galvos išvalymo, medicinos kabinete vaikas patikrinamas ar gerai išvalyta galvytė.</w:t>
      </w:r>
    </w:p>
    <w:p w:rsidR="004D0DA8" w:rsidRDefault="004D0DA8" w:rsidP="004D0DA8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9. Radus pakartotinai glindų ar utėlių pranešama socialinei pedagogei, vėl informuojami tėvai (globėjai) ir prašoma išvalyti pakartotinai.</w:t>
      </w:r>
    </w:p>
    <w:p w:rsidR="004D0DA8" w:rsidRDefault="004D0DA8" w:rsidP="004D0DA8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10. Pokalbiai su vaikais ir kiti veiksmai yra korektiški, konfidencialūs, suteikiant apsaugoti jį nuo viešo izoliavimo, pažeminimo ir kt. neigiamų pasekmių.</w:t>
      </w:r>
    </w:p>
    <w:p w:rsidR="004D0DA8" w:rsidRDefault="004D0DA8" w:rsidP="004D0DA8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D0DA8" w:rsidRDefault="004D0DA8" w:rsidP="004D0DA8">
      <w:pPr>
        <w:pStyle w:val="Betarp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</w:t>
      </w:r>
    </w:p>
    <w:p w:rsidR="009F39D7" w:rsidRDefault="009F39D7"/>
    <w:sectPr w:rsidR="009F39D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DA8"/>
    <w:rsid w:val="004D0DA8"/>
    <w:rsid w:val="009F39D7"/>
    <w:rsid w:val="00DA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D0DA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D0DA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2747</Words>
  <Characters>1567</Characters>
  <Application>Microsoft Office Word</Application>
  <DocSecurity>0</DocSecurity>
  <Lines>13</Lines>
  <Paragraphs>8</Paragraphs>
  <ScaleCrop>false</ScaleCrop>
  <Company/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1</cp:revision>
  <dcterms:created xsi:type="dcterms:W3CDTF">2017-04-25T06:14:00Z</dcterms:created>
  <dcterms:modified xsi:type="dcterms:W3CDTF">2017-04-25T06:15:00Z</dcterms:modified>
</cp:coreProperties>
</file>